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J02285、J02286、J02287、J03188、J03189、J03190、J03191、J03192、J03898、J03899、J03900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2023-03-16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华能信托-字慧27号集合资金信托计划（抖音放心借）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2025-11-17T00:58:32Z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